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4A1B4" w14:textId="77777777" w:rsidR="008D2B97" w:rsidRPr="008D2B97" w:rsidRDefault="008D2B97" w:rsidP="005B59F0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color w:val="291E1E"/>
        </w:rPr>
      </w:pPr>
      <w:r w:rsidRPr="008D2B97">
        <w:rPr>
          <w:rStyle w:val="a3"/>
          <w:color w:val="000000"/>
        </w:rPr>
        <w:t>ПОЛОЖЕНИЕ</w:t>
      </w:r>
      <w:r w:rsidRPr="008D2B97">
        <w:rPr>
          <w:color w:val="291E1E"/>
        </w:rPr>
        <w:t xml:space="preserve"> </w:t>
      </w:r>
      <w:r w:rsidR="0049490A" w:rsidRPr="0049490A">
        <w:rPr>
          <w:b/>
          <w:color w:val="291E1E"/>
        </w:rPr>
        <w:t>о проведении творческого</w:t>
      </w:r>
      <w:r w:rsidR="0049490A">
        <w:rPr>
          <w:color w:val="291E1E"/>
        </w:rPr>
        <w:t xml:space="preserve"> </w:t>
      </w:r>
      <w:r w:rsidR="00C2090A">
        <w:rPr>
          <w:rStyle w:val="a3"/>
          <w:color w:val="000000"/>
        </w:rPr>
        <w:t>флешмоба</w:t>
      </w:r>
      <w:r w:rsidRPr="008D2B97">
        <w:rPr>
          <w:color w:val="291E1E"/>
        </w:rPr>
        <w:t xml:space="preserve"> </w:t>
      </w:r>
      <w:r w:rsidR="008A034F">
        <w:rPr>
          <w:rStyle w:val="a3"/>
          <w:color w:val="000000"/>
        </w:rPr>
        <w:t>«Ромашковое счастье</w:t>
      </w:r>
      <w:r w:rsidRPr="008D2B97">
        <w:rPr>
          <w:rStyle w:val="a3"/>
          <w:color w:val="000000"/>
        </w:rPr>
        <w:t>»</w:t>
      </w:r>
    </w:p>
    <w:p w14:paraId="061C5D6C" w14:textId="77777777" w:rsidR="008D2B97" w:rsidRPr="008D2B97" w:rsidRDefault="00C2090A" w:rsidP="008D2B97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>
        <w:rPr>
          <w:color w:val="000000"/>
        </w:rPr>
        <w:t>Р</w:t>
      </w:r>
      <w:r w:rsidR="008A034F">
        <w:rPr>
          <w:color w:val="000000"/>
        </w:rPr>
        <w:t>егиональное отделение О</w:t>
      </w:r>
      <w:r w:rsidR="008D2B97" w:rsidRPr="008D2B97">
        <w:rPr>
          <w:color w:val="000000"/>
        </w:rPr>
        <w:t>бщероссийской общественно-государственной организации «Союз женщин России»</w:t>
      </w:r>
      <w:r>
        <w:rPr>
          <w:color w:val="000000"/>
        </w:rPr>
        <w:t xml:space="preserve"> Республики Карелии</w:t>
      </w:r>
      <w:r w:rsidR="008D2B97" w:rsidRPr="008D2B97">
        <w:rPr>
          <w:color w:val="000000"/>
        </w:rPr>
        <w:t xml:space="preserve"> проводит </w:t>
      </w:r>
      <w:r>
        <w:rPr>
          <w:rStyle w:val="a3"/>
          <w:b w:val="0"/>
          <w:color w:val="000000"/>
        </w:rPr>
        <w:t>творческий флешмоб</w:t>
      </w:r>
      <w:r w:rsidR="008A034F">
        <w:rPr>
          <w:rStyle w:val="a3"/>
          <w:b w:val="0"/>
          <w:color w:val="000000"/>
        </w:rPr>
        <w:t xml:space="preserve"> «Ромашковое счастье</w:t>
      </w:r>
      <w:r w:rsidR="008D2B97" w:rsidRPr="008D2B97">
        <w:rPr>
          <w:rStyle w:val="a3"/>
          <w:b w:val="0"/>
          <w:color w:val="000000"/>
        </w:rPr>
        <w:t>»</w:t>
      </w:r>
      <w:r w:rsidR="008D2B97">
        <w:rPr>
          <w:rStyle w:val="a3"/>
          <w:b w:val="0"/>
          <w:color w:val="000000"/>
        </w:rPr>
        <w:t xml:space="preserve"> (далее Флешмоб)</w:t>
      </w:r>
      <w:r w:rsidR="0049490A">
        <w:rPr>
          <w:rStyle w:val="a3"/>
          <w:b w:val="0"/>
          <w:color w:val="000000"/>
        </w:rPr>
        <w:t xml:space="preserve"> в рамках празднования Всероссийского Дня семьи, любви и верности</w:t>
      </w:r>
    </w:p>
    <w:p w14:paraId="0938A259" w14:textId="77777777" w:rsidR="008D2B97" w:rsidRPr="008A034F" w:rsidRDefault="008A034F" w:rsidP="008A034F">
      <w:pPr>
        <w:pStyle w:val="a4"/>
        <w:numPr>
          <w:ilvl w:val="0"/>
          <w:numId w:val="2"/>
        </w:num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 задачи </w:t>
      </w:r>
      <w:r w:rsidR="00C2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Флешмоба</w:t>
      </w:r>
    </w:p>
    <w:p w14:paraId="5CB8E6F4" w14:textId="77777777" w:rsidR="008A034F" w:rsidRDefault="008A034F" w:rsidP="008A034F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sz w:val="24"/>
          <w:szCs w:val="24"/>
        </w:rPr>
      </w:pPr>
      <w:r>
        <w:t xml:space="preserve">1.1.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A034F">
        <w:rPr>
          <w:rFonts w:ascii="Times New Roman" w:hAnsi="Times New Roman" w:cs="Times New Roman"/>
          <w:sz w:val="24"/>
          <w:szCs w:val="24"/>
        </w:rPr>
        <w:t xml:space="preserve">ормирование позитивного имиджа семьи, развития и пропаганды семейных ценностей и традиций; </w:t>
      </w:r>
    </w:p>
    <w:p w14:paraId="3C810871" w14:textId="77777777" w:rsidR="008A034F" w:rsidRDefault="008A034F" w:rsidP="008A034F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</w:t>
      </w:r>
      <w:r w:rsidRPr="008A034F">
        <w:rPr>
          <w:rFonts w:ascii="Times New Roman" w:hAnsi="Times New Roman" w:cs="Times New Roman"/>
          <w:sz w:val="24"/>
          <w:szCs w:val="24"/>
        </w:rPr>
        <w:t xml:space="preserve">одействие развитию творческого и культурного потенциала семей и вовлечение их в активную социально-культурную деятельность; </w:t>
      </w:r>
    </w:p>
    <w:p w14:paraId="3D2D9CCF" w14:textId="77777777" w:rsidR="008A034F" w:rsidRDefault="008A034F" w:rsidP="008A034F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</w:t>
      </w:r>
      <w:r w:rsidRPr="008A034F">
        <w:rPr>
          <w:rFonts w:ascii="Times New Roman" w:hAnsi="Times New Roman" w:cs="Times New Roman"/>
          <w:sz w:val="24"/>
          <w:szCs w:val="24"/>
        </w:rPr>
        <w:t xml:space="preserve">охранение и развитие традиций преемственности, укрепление семейных и семейно-родственных связей поколений на основе общности интересов; </w:t>
      </w:r>
    </w:p>
    <w:p w14:paraId="19E58F29" w14:textId="77777777" w:rsidR="008A034F" w:rsidRPr="008A034F" w:rsidRDefault="008A034F" w:rsidP="008A034F">
      <w:pPr>
        <w:shd w:val="clear" w:color="auto" w:fill="FFFFFF"/>
        <w:spacing w:before="180" w:after="18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A034F">
        <w:rPr>
          <w:rFonts w:ascii="Times New Roman" w:hAnsi="Times New Roman" w:cs="Times New Roman"/>
          <w:sz w:val="24"/>
          <w:szCs w:val="24"/>
        </w:rPr>
        <w:t>Поддержка, развитие традиций семейного художественного творчества, усиление его воспитательного значения</w:t>
      </w:r>
      <w:r>
        <w:t>.</w:t>
      </w:r>
    </w:p>
    <w:p w14:paraId="16B1E932" w14:textId="77777777" w:rsidR="008D2B97" w:rsidRPr="008D2B97" w:rsidRDefault="008D2B97" w:rsidP="00F3610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D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Учредители и организаторы</w:t>
      </w:r>
    </w:p>
    <w:p w14:paraId="424BD9B6" w14:textId="77777777" w:rsidR="008D2B97" w:rsidRPr="008D2B97" w:rsidRDefault="008A034F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90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D2B97" w:rsidRPr="008D2B97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 О</w:t>
      </w:r>
      <w:r w:rsidR="008D2B97" w:rsidRPr="008D2B97">
        <w:rPr>
          <w:rFonts w:ascii="Times New Roman" w:hAnsi="Times New Roman" w:cs="Times New Roman"/>
          <w:color w:val="000000"/>
          <w:sz w:val="24"/>
          <w:szCs w:val="24"/>
        </w:rPr>
        <w:t>бщероссийской общественно-государственной организации «Союз женщин России»</w:t>
      </w:r>
      <w:r w:rsidR="00C2090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</w:t>
      </w:r>
    </w:p>
    <w:p w14:paraId="72EBFDF2" w14:textId="77777777" w:rsidR="008D2B97" w:rsidRPr="008D2B97" w:rsidRDefault="00C2090A" w:rsidP="00F3610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Флешмоба</w:t>
      </w:r>
    </w:p>
    <w:p w14:paraId="627A1D28" w14:textId="77777777" w:rsidR="00F36105" w:rsidRDefault="00C2090A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Во флешмобе</w:t>
      </w:r>
      <w:r w:rsid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</w:t>
      </w:r>
      <w:r w:rsidR="008A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творческие, активные </w:t>
      </w:r>
      <w:r w:rsidR="008A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F3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проживающие на территории Республики Карелия</w:t>
      </w:r>
    </w:p>
    <w:p w14:paraId="01BD6545" w14:textId="77777777" w:rsidR="008D2B97" w:rsidRPr="008D2B97" w:rsidRDefault="008D2B97" w:rsidP="00F3610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D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Сроки </w:t>
      </w:r>
      <w:r w:rsidR="00494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Флешмоба</w:t>
      </w:r>
    </w:p>
    <w:p w14:paraId="59E2C475" w14:textId="77777777" w:rsidR="008D2B97" w:rsidRPr="008D2B97" w:rsidRDefault="00C2090A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Флешмоб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 </w:t>
      </w:r>
      <w:r w:rsidR="008A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08 июля 2021</w:t>
      </w:r>
      <w:r w:rsidR="00A43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по </w:t>
      </w:r>
      <w:r w:rsidR="008A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 октября 2021</w:t>
      </w:r>
      <w:r w:rsidR="008D2B97" w:rsidRPr="008D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г.;</w:t>
      </w:r>
    </w:p>
    <w:p w14:paraId="6B97A5C7" w14:textId="77777777" w:rsidR="008D2B97" w:rsidRPr="008D2B97" w:rsidRDefault="008D2B97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8A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 заявок на участие во Флешмобе</w:t>
      </w:r>
      <w:r w:rsidR="0049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</w:t>
      </w:r>
      <w:r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08 июл</w:t>
      </w:r>
      <w:r w:rsidR="00C7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8A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8D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33BFBC01" w14:textId="77777777" w:rsidR="008D2B97" w:rsidRDefault="008D2B97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2B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ПОСЛЕДНИЙ ДЕНЬ ПРИЁМА З</w:t>
      </w:r>
      <w:r w:rsidR="008A0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АЯВОК НА УЧАСТИЕ В</w:t>
      </w:r>
      <w:r w:rsidR="00C209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ФЛЕШМОБЕ </w:t>
      </w:r>
      <w:r w:rsidR="008A0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20</w:t>
      </w:r>
      <w:bookmarkStart w:id="0" w:name="_GoBack"/>
      <w:bookmarkEnd w:id="0"/>
      <w:r w:rsidR="008A0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СЕНТЯБРЯ 2021</w:t>
      </w:r>
      <w:r w:rsidRPr="008D2B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commentRangeStart w:id="1"/>
      <w:r w:rsidRPr="008D2B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commentRangeEnd w:id="1"/>
      <w:r w:rsidR="0049490A">
        <w:rPr>
          <w:rStyle w:val="a8"/>
        </w:rPr>
        <w:commentReference w:id="1"/>
      </w:r>
      <w:r w:rsidRPr="008D2B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9C3DD1" w14:textId="77777777" w:rsidR="0049490A" w:rsidRPr="008D2B97" w:rsidRDefault="0049490A" w:rsidP="0049490A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Номинации Флешмоба</w:t>
      </w:r>
    </w:p>
    <w:p w14:paraId="4DFC5164" w14:textId="77777777" w:rsidR="0049490A" w:rsidRPr="008D2B97" w:rsidRDefault="0049490A" w:rsidP="0049490A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Флешмоб</w:t>
      </w:r>
      <w:r w:rsidRPr="008D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проводится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следующим </w:t>
      </w:r>
      <w:r w:rsidRPr="008D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номинациям:</w:t>
      </w:r>
    </w:p>
    <w:p w14:paraId="63CB5AB1" w14:textId="38562E66" w:rsidR="0049490A" w:rsidRPr="00FE0FE5" w:rsidRDefault="0049490A" w:rsidP="0049490A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E0FE5">
        <w:rPr>
          <w:rFonts w:ascii="Times New Roman" w:hAnsi="Times New Roman" w:cs="Times New Roman"/>
          <w:b/>
          <w:sz w:val="24"/>
          <w:szCs w:val="24"/>
        </w:rPr>
        <w:t xml:space="preserve">«Семейная вкуснятина»: </w:t>
      </w:r>
      <w:r w:rsidRPr="00FE0FE5">
        <w:rPr>
          <w:rFonts w:ascii="Times New Roman" w:hAnsi="Times New Roman" w:cs="Times New Roman"/>
          <w:sz w:val="24"/>
          <w:szCs w:val="24"/>
        </w:rPr>
        <w:t xml:space="preserve">в данной </w:t>
      </w:r>
      <w:r>
        <w:rPr>
          <w:rFonts w:ascii="Times New Roman" w:hAnsi="Times New Roman" w:cs="Times New Roman"/>
          <w:sz w:val="24"/>
          <w:szCs w:val="24"/>
        </w:rPr>
        <w:t>номинации участники предоставляю</w:t>
      </w:r>
      <w:r w:rsidRPr="00FE0FE5">
        <w:rPr>
          <w:rFonts w:ascii="Times New Roman" w:hAnsi="Times New Roman" w:cs="Times New Roman"/>
          <w:sz w:val="24"/>
          <w:szCs w:val="24"/>
        </w:rPr>
        <w:t>т фото</w:t>
      </w:r>
      <w:r>
        <w:rPr>
          <w:rFonts w:ascii="Times New Roman" w:hAnsi="Times New Roman" w:cs="Times New Roman"/>
          <w:sz w:val="24"/>
          <w:szCs w:val="24"/>
        </w:rPr>
        <w:t xml:space="preserve"> блюда, приготовленного</w:t>
      </w:r>
      <w:r w:rsidRPr="00FE0FE5">
        <w:rPr>
          <w:rFonts w:ascii="Times New Roman" w:hAnsi="Times New Roman" w:cs="Times New Roman"/>
          <w:sz w:val="24"/>
          <w:szCs w:val="24"/>
        </w:rPr>
        <w:t xml:space="preserve"> по любимым семейным рецептам рук</w:t>
      </w:r>
      <w:r>
        <w:rPr>
          <w:rFonts w:ascii="Times New Roman" w:hAnsi="Times New Roman" w:cs="Times New Roman"/>
          <w:sz w:val="24"/>
          <w:szCs w:val="24"/>
        </w:rPr>
        <w:t>ами всех или одного члена семьи с приложением самого рецепта</w:t>
      </w:r>
      <w:r w:rsidR="00AB6EAC">
        <w:rPr>
          <w:rFonts w:ascii="Times New Roman" w:hAnsi="Times New Roman" w:cs="Times New Roman"/>
          <w:sz w:val="24"/>
          <w:szCs w:val="24"/>
        </w:rPr>
        <w:t xml:space="preserve"> (на фото – само блюдо и те, кто его готовил)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3B95EF" w14:textId="468045B9" w:rsidR="00AB6EAC" w:rsidRDefault="0049490A" w:rsidP="00AB6EAC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«Семья в объективе»: </w:t>
      </w:r>
      <w:r>
        <w:rPr>
          <w:rFonts w:ascii="Times New Roman" w:hAnsi="Times New Roman" w:cs="Times New Roman"/>
          <w:sz w:val="24"/>
          <w:szCs w:val="24"/>
        </w:rPr>
        <w:t>участники присылают</w:t>
      </w:r>
      <w:r w:rsidRPr="00FE0FE5">
        <w:rPr>
          <w:rFonts w:ascii="Times New Roman" w:hAnsi="Times New Roman" w:cs="Times New Roman"/>
          <w:sz w:val="24"/>
          <w:szCs w:val="24"/>
        </w:rPr>
        <w:t xml:space="preserve"> фотографии на тему «Семья</w:t>
      </w:r>
      <w:r>
        <w:rPr>
          <w:rFonts w:ascii="Times New Roman" w:hAnsi="Times New Roman" w:cs="Times New Roman"/>
          <w:sz w:val="24"/>
          <w:szCs w:val="24"/>
        </w:rPr>
        <w:t xml:space="preserve">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AB6EAC">
        <w:rPr>
          <w:rFonts w:ascii="Times New Roman" w:hAnsi="Times New Roman" w:cs="Times New Roman"/>
          <w:sz w:val="24"/>
          <w:szCs w:val="24"/>
        </w:rPr>
        <w:t>: это должны быть</w:t>
      </w:r>
      <w:r>
        <w:rPr>
          <w:rFonts w:ascii="Times New Roman" w:hAnsi="Times New Roman" w:cs="Times New Roman"/>
          <w:sz w:val="24"/>
          <w:szCs w:val="24"/>
        </w:rPr>
        <w:t xml:space="preserve"> фото</w:t>
      </w:r>
      <w:r w:rsidR="00AB6EAC">
        <w:rPr>
          <w:rFonts w:ascii="Times New Roman" w:hAnsi="Times New Roman" w:cs="Times New Roman"/>
          <w:sz w:val="24"/>
          <w:szCs w:val="24"/>
        </w:rPr>
        <w:t xml:space="preserve"> семей, которые прожили в браке не менее 25 лет (Серебряная свадьба)</w:t>
      </w:r>
    </w:p>
    <w:p w14:paraId="01AA831D" w14:textId="4CF3B93B" w:rsidR="0049490A" w:rsidRPr="00AB6EAC" w:rsidRDefault="0049490A" w:rsidP="00AB6EAC">
      <w:pPr>
        <w:pStyle w:val="a4"/>
        <w:shd w:val="clear" w:color="auto" w:fill="FFFFFF"/>
        <w:spacing w:after="0" w:line="360" w:lineRule="atLeast"/>
        <w:ind w:left="644"/>
        <w:rPr>
          <w:rFonts w:ascii="Times New Roman" w:hAnsi="Times New Roman" w:cs="Times New Roman"/>
          <w:sz w:val="24"/>
          <w:szCs w:val="24"/>
        </w:rPr>
      </w:pPr>
      <w:r w:rsidRPr="00AB6EAC">
        <w:rPr>
          <w:rFonts w:ascii="Times New Roman" w:hAnsi="Times New Roman" w:cs="Times New Roman"/>
          <w:sz w:val="24"/>
          <w:szCs w:val="24"/>
        </w:rPr>
        <w:t>Фотографии должны быть ясными, четкими, качественными.</w:t>
      </w:r>
    </w:p>
    <w:p w14:paraId="05749BD2" w14:textId="77777777" w:rsidR="0049490A" w:rsidRDefault="0049490A" w:rsidP="0049490A">
      <w:pPr>
        <w:pStyle w:val="a4"/>
        <w:shd w:val="clear" w:color="auto" w:fill="FFFFFF"/>
        <w:spacing w:after="0" w:line="360" w:lineRule="atLeast"/>
        <w:ind w:left="644"/>
        <w:rPr>
          <w:rFonts w:ascii="Times New Roman" w:hAnsi="Times New Roman" w:cs="Times New Roman"/>
          <w:sz w:val="24"/>
          <w:szCs w:val="24"/>
        </w:rPr>
      </w:pPr>
      <w:r w:rsidRPr="002251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58A882D" w14:textId="77777777" w:rsidR="0049490A" w:rsidRPr="007C361E" w:rsidRDefault="0049490A" w:rsidP="0049490A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61E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 «Самая трогательная история любви»: </w:t>
      </w:r>
      <w:r w:rsidRPr="007C361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принимаются эссе, рассказы, истории о том, при каких необычных и удивительных обстоятельствах познакомились ваши родители, бабушки, дедушки, прабабушки и прадедушки,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а затем это знакомство </w:t>
      </w:r>
      <w:r w:rsidRPr="007C361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переросло в крепкий и дружный семейный союз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</w:p>
    <w:p w14:paraId="0E9722B9" w14:textId="77777777" w:rsidR="0049490A" w:rsidRDefault="0049490A" w:rsidP="0049490A">
      <w:pPr>
        <w:pStyle w:val="a4"/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1BCB7A" w14:textId="77777777" w:rsidR="0049490A" w:rsidRPr="00F36105" w:rsidRDefault="0049490A" w:rsidP="0049490A">
      <w:pPr>
        <w:pStyle w:val="a4"/>
        <w:shd w:val="clear" w:color="auto" w:fill="FFFFFF"/>
        <w:spacing w:after="0" w:line="360" w:lineRule="atLeast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каждую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номинацию принимаются не более 1 творческой</w:t>
      </w:r>
      <w:r w:rsidRPr="00F36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36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одного участника.</w:t>
      </w:r>
    </w:p>
    <w:p w14:paraId="6059F0F8" w14:textId="77777777" w:rsidR="00A43F68" w:rsidRPr="00277380" w:rsidRDefault="0049490A" w:rsidP="0049490A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color w:val="291E1E"/>
        </w:rPr>
      </w:pPr>
      <w:r>
        <w:rPr>
          <w:rStyle w:val="a3"/>
          <w:color w:val="000000"/>
        </w:rPr>
        <w:t>6</w:t>
      </w:r>
      <w:r w:rsidR="00A43F68" w:rsidRPr="00277380">
        <w:rPr>
          <w:rStyle w:val="a3"/>
          <w:color w:val="000000"/>
        </w:rPr>
        <w:t>. Требовани</w:t>
      </w:r>
      <w:r w:rsidR="00277380" w:rsidRPr="00277380">
        <w:rPr>
          <w:rStyle w:val="a3"/>
          <w:color w:val="000000"/>
        </w:rPr>
        <w:t>я к оформлению творческих работ</w:t>
      </w:r>
      <w:r w:rsidR="00A43F68" w:rsidRPr="00277380">
        <w:rPr>
          <w:rStyle w:val="a3"/>
          <w:color w:val="000000"/>
        </w:rPr>
        <w:t>:</w:t>
      </w:r>
    </w:p>
    <w:p w14:paraId="757E3847" w14:textId="77777777" w:rsidR="00A43F68" w:rsidRPr="00277380" w:rsidRDefault="0049490A" w:rsidP="00A43F6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>
        <w:rPr>
          <w:color w:val="000000"/>
        </w:rPr>
        <w:t>6</w:t>
      </w:r>
      <w:r w:rsidR="00277380" w:rsidRPr="00277380">
        <w:rPr>
          <w:color w:val="000000"/>
        </w:rPr>
        <w:t>.1</w:t>
      </w:r>
      <w:r w:rsidR="008A034F">
        <w:rPr>
          <w:color w:val="000000"/>
        </w:rPr>
        <w:t>.</w:t>
      </w:r>
      <w:r w:rsidR="00277380" w:rsidRPr="00277380">
        <w:rPr>
          <w:color w:val="000000"/>
        </w:rPr>
        <w:t xml:space="preserve"> Все работы размещаются</w:t>
      </w:r>
      <w:r w:rsidR="00C2090A">
        <w:rPr>
          <w:color w:val="000000"/>
        </w:rPr>
        <w:t xml:space="preserve"> в альбоме в официальной группе Р</w:t>
      </w:r>
      <w:r w:rsidR="00F36105">
        <w:rPr>
          <w:color w:val="000000"/>
        </w:rPr>
        <w:t xml:space="preserve">егионального отделения </w:t>
      </w:r>
      <w:r w:rsidR="00C2090A">
        <w:rPr>
          <w:color w:val="000000"/>
        </w:rPr>
        <w:t>О</w:t>
      </w:r>
      <w:r w:rsidR="00C2090A" w:rsidRPr="008D2B97">
        <w:rPr>
          <w:color w:val="000000"/>
        </w:rPr>
        <w:t>бщероссийской общественно-государственной организации «Союз женщин России»</w:t>
      </w:r>
      <w:r w:rsidR="00C2090A">
        <w:rPr>
          <w:color w:val="000000"/>
        </w:rPr>
        <w:t xml:space="preserve"> Республики Карелия</w:t>
      </w:r>
      <w:r w:rsidR="00C2090A" w:rsidRPr="00277380">
        <w:rPr>
          <w:color w:val="000000"/>
        </w:rPr>
        <w:t xml:space="preserve"> </w:t>
      </w:r>
      <w:r w:rsidR="00277380" w:rsidRPr="00277380">
        <w:rPr>
          <w:color w:val="000000"/>
        </w:rPr>
        <w:t>в социальной сети «Вконтакте»;</w:t>
      </w:r>
    </w:p>
    <w:p w14:paraId="0641E200" w14:textId="77777777" w:rsidR="00F36105" w:rsidRDefault="0049490A" w:rsidP="00A43F6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</w:rPr>
      </w:pPr>
      <w:r>
        <w:rPr>
          <w:color w:val="000000"/>
        </w:rPr>
        <w:t>6</w:t>
      </w:r>
      <w:r w:rsidR="00277380" w:rsidRPr="00277380">
        <w:rPr>
          <w:color w:val="000000"/>
        </w:rPr>
        <w:t>.2</w:t>
      </w:r>
      <w:r w:rsidR="008A034F">
        <w:rPr>
          <w:color w:val="000000"/>
        </w:rPr>
        <w:t>.</w:t>
      </w:r>
      <w:r w:rsidR="00277380" w:rsidRPr="00277380">
        <w:rPr>
          <w:color w:val="000000"/>
        </w:rPr>
        <w:t xml:space="preserve"> Все фото творческих работ публикую</w:t>
      </w:r>
      <w:r w:rsidR="00F36105">
        <w:rPr>
          <w:color w:val="000000"/>
        </w:rPr>
        <w:t>тся с указанием имени учас</w:t>
      </w:r>
      <w:r w:rsidR="008A034F">
        <w:rPr>
          <w:color w:val="000000"/>
        </w:rPr>
        <w:t xml:space="preserve">тника и названием номинации, в </w:t>
      </w:r>
      <w:r w:rsidR="00F36105">
        <w:rPr>
          <w:color w:val="000000"/>
        </w:rPr>
        <w:t>которой участвует работа.</w:t>
      </w:r>
    </w:p>
    <w:p w14:paraId="2887C430" w14:textId="77777777" w:rsidR="00277380" w:rsidRPr="00277380" w:rsidRDefault="00F36105" w:rsidP="00A43F6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</w:rPr>
      </w:pPr>
      <w:r>
        <w:rPr>
          <w:color w:val="000000"/>
        </w:rPr>
        <w:t xml:space="preserve"> </w:t>
      </w:r>
      <w:r w:rsidR="0049490A">
        <w:rPr>
          <w:color w:val="000000"/>
        </w:rPr>
        <w:t>6</w:t>
      </w:r>
      <w:r w:rsidR="00277380" w:rsidRPr="00277380">
        <w:rPr>
          <w:color w:val="000000"/>
        </w:rPr>
        <w:t>.3</w:t>
      </w:r>
      <w:r w:rsidR="008A034F">
        <w:rPr>
          <w:color w:val="000000"/>
        </w:rPr>
        <w:t>.</w:t>
      </w:r>
      <w:r w:rsidR="00A43F68" w:rsidRPr="00277380">
        <w:rPr>
          <w:color w:val="000000"/>
        </w:rPr>
        <w:t xml:space="preserve"> Внимание! Работы, представленные на конкурс</w:t>
      </w:r>
      <w:r w:rsidR="00277380" w:rsidRPr="00277380">
        <w:rPr>
          <w:color w:val="000000"/>
        </w:rPr>
        <w:t xml:space="preserve">, </w:t>
      </w:r>
      <w:r w:rsidR="00A43F68" w:rsidRPr="00277380">
        <w:rPr>
          <w:color w:val="000000"/>
        </w:rPr>
        <w:t xml:space="preserve">должны быть АВТОРСКИМИ. Организаторы конкурса не приветствуют плагиат. Авторские права на работы сохраняются за участниками конкурса. </w:t>
      </w:r>
    </w:p>
    <w:p w14:paraId="7B7E2306" w14:textId="77777777" w:rsidR="00A43F68" w:rsidRDefault="0049490A" w:rsidP="00A43F6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</w:rPr>
      </w:pPr>
      <w:r>
        <w:rPr>
          <w:color w:val="000000"/>
        </w:rPr>
        <w:t>6</w:t>
      </w:r>
      <w:r w:rsidR="00277380" w:rsidRPr="00277380">
        <w:rPr>
          <w:color w:val="000000"/>
        </w:rPr>
        <w:t>.4</w:t>
      </w:r>
      <w:r w:rsidR="008A034F">
        <w:rPr>
          <w:color w:val="000000"/>
        </w:rPr>
        <w:t>.</w:t>
      </w:r>
      <w:r w:rsidR="00A43F68" w:rsidRPr="00277380">
        <w:rPr>
          <w:color w:val="000000"/>
        </w:rPr>
        <w:t xml:space="preserve"> Работы принимаются только в электронном виде;</w:t>
      </w:r>
    </w:p>
    <w:p w14:paraId="3112A939" w14:textId="77777777" w:rsidR="008A034F" w:rsidRPr="00277380" w:rsidRDefault="0049490A" w:rsidP="00A43F68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>
        <w:rPr>
          <w:color w:val="000000"/>
        </w:rPr>
        <w:t>6</w:t>
      </w:r>
      <w:r w:rsidR="008A034F">
        <w:rPr>
          <w:color w:val="000000"/>
        </w:rPr>
        <w:t>.5. Эссе о своей семье не должно превышать больше 2500 знаков (одна страница А4)</w:t>
      </w:r>
    </w:p>
    <w:p w14:paraId="33F2B5EA" w14:textId="77777777" w:rsidR="008D2B97" w:rsidRPr="008D2B97" w:rsidRDefault="00A43F68" w:rsidP="0049490A">
      <w:pPr>
        <w:shd w:val="clear" w:color="auto" w:fill="FFFFFF"/>
        <w:spacing w:after="0" w:line="360" w:lineRule="atLeast"/>
        <w:ind w:left="-284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D2B97" w:rsidRPr="008D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</w:t>
      </w:r>
      <w:r w:rsidR="00CB0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8D2B97" w:rsidRPr="008D2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конкурсной работы</w:t>
      </w:r>
    </w:p>
    <w:p w14:paraId="0139B36B" w14:textId="77777777" w:rsidR="008D2B97" w:rsidRPr="008D2B97" w:rsidRDefault="001E5CA5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Содержание, самостоятельность и выразительность работы;</w:t>
      </w:r>
    </w:p>
    <w:p w14:paraId="1DA4C872" w14:textId="77777777" w:rsidR="008D2B97" w:rsidRPr="008D2B97" w:rsidRDefault="001E5CA5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B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те</w:t>
      </w:r>
      <w:r w:rsidR="0022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Фестиваля-конкурса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AA7636" w14:textId="77777777" w:rsidR="008D2B97" w:rsidRPr="008D2B97" w:rsidRDefault="001E5CA5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B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Оригинальность, нестандартность, новизн</w:t>
      </w:r>
      <w:r w:rsidR="00F3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творческих работ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85CED3" w14:textId="77777777" w:rsidR="008D2B97" w:rsidRPr="008D2B97" w:rsidRDefault="001E5CA5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B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Чёткость авторской идеи и позиции;</w:t>
      </w:r>
    </w:p>
    <w:p w14:paraId="335C1E50" w14:textId="77777777" w:rsidR="008D2B97" w:rsidRPr="008D2B97" w:rsidRDefault="001E5CA5" w:rsidP="008D2B9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B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8D2B97" w:rsidRPr="008D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подход;</w:t>
      </w:r>
    </w:p>
    <w:p w14:paraId="7003BC99" w14:textId="77777777" w:rsidR="00CB017F" w:rsidRPr="00C74429" w:rsidRDefault="00A43F68" w:rsidP="00F36105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color w:val="291E1E"/>
        </w:rPr>
      </w:pPr>
      <w:r>
        <w:rPr>
          <w:rStyle w:val="a3"/>
          <w:color w:val="000000"/>
        </w:rPr>
        <w:t>8</w:t>
      </w:r>
      <w:r w:rsidR="00CB017F" w:rsidRPr="00C74429">
        <w:rPr>
          <w:rStyle w:val="a3"/>
          <w:color w:val="000000"/>
        </w:rPr>
        <w:t>. Подведение итогов Флешмоба</w:t>
      </w:r>
    </w:p>
    <w:p w14:paraId="5A673C1B" w14:textId="660005B6" w:rsidR="00CB017F" w:rsidRPr="00C2090A" w:rsidRDefault="001E5CA5" w:rsidP="00CB017F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</w:rPr>
      </w:pPr>
      <w:r>
        <w:rPr>
          <w:color w:val="000000"/>
        </w:rPr>
        <w:t>8</w:t>
      </w:r>
      <w:r w:rsidR="00F36105">
        <w:rPr>
          <w:color w:val="000000"/>
        </w:rPr>
        <w:t>.1 Итоги Флешмоба буд</w:t>
      </w:r>
      <w:r w:rsidR="00C2090A">
        <w:rPr>
          <w:color w:val="000000"/>
        </w:rPr>
        <w:t>ут подведены членами</w:t>
      </w:r>
      <w:r w:rsidR="00AB6EAC">
        <w:rPr>
          <w:color w:val="000000"/>
        </w:rPr>
        <w:t xml:space="preserve"> Правления</w:t>
      </w:r>
      <w:r w:rsidR="00C2090A">
        <w:rPr>
          <w:color w:val="000000"/>
        </w:rPr>
        <w:t xml:space="preserve"> Р</w:t>
      </w:r>
      <w:r w:rsidR="00F36105">
        <w:rPr>
          <w:color w:val="000000"/>
        </w:rPr>
        <w:t>егионального отделения</w:t>
      </w:r>
      <w:r w:rsidR="00C2090A">
        <w:rPr>
          <w:color w:val="000000"/>
        </w:rPr>
        <w:t xml:space="preserve"> О</w:t>
      </w:r>
      <w:r w:rsidR="00C2090A" w:rsidRPr="008D2B97">
        <w:rPr>
          <w:color w:val="000000"/>
        </w:rPr>
        <w:t>бщероссийской общественно-государственной организации «Союз женщин России»</w:t>
      </w:r>
      <w:r w:rsidR="00C2090A">
        <w:rPr>
          <w:color w:val="000000"/>
        </w:rPr>
        <w:t xml:space="preserve"> Республики Карелия </w:t>
      </w:r>
      <w:r w:rsidR="00AB6EAC">
        <w:rPr>
          <w:rStyle w:val="a3"/>
          <w:color w:val="000000"/>
        </w:rPr>
        <w:t xml:space="preserve">с 25 по 30 </w:t>
      </w:r>
      <w:r w:rsidR="00225121">
        <w:rPr>
          <w:rStyle w:val="a3"/>
          <w:color w:val="000000"/>
        </w:rPr>
        <w:t>сентября 2021</w:t>
      </w:r>
      <w:r w:rsidR="00C74429" w:rsidRPr="00C74429">
        <w:rPr>
          <w:rStyle w:val="a3"/>
          <w:color w:val="000000"/>
        </w:rPr>
        <w:t xml:space="preserve"> года</w:t>
      </w:r>
      <w:r w:rsidR="00CB017F" w:rsidRPr="00C74429">
        <w:rPr>
          <w:color w:val="000000"/>
        </w:rPr>
        <w:t>;</w:t>
      </w:r>
    </w:p>
    <w:p w14:paraId="4579C1D5" w14:textId="77777777" w:rsidR="00C74429" w:rsidRDefault="001E5CA5" w:rsidP="00CB017F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8</w:t>
      </w:r>
      <w:r w:rsidR="00F36105">
        <w:rPr>
          <w:color w:val="000000"/>
        </w:rPr>
        <w:t xml:space="preserve">.2 Награждение победителей состоится </w:t>
      </w:r>
      <w:r w:rsidR="00225121">
        <w:rPr>
          <w:b/>
          <w:color w:val="000000"/>
        </w:rPr>
        <w:t>01 октября 2021</w:t>
      </w:r>
      <w:r w:rsidR="00C74429" w:rsidRPr="00C74429">
        <w:rPr>
          <w:b/>
          <w:color w:val="000000"/>
        </w:rPr>
        <w:t xml:space="preserve"> года</w:t>
      </w:r>
      <w:r w:rsidR="00C74429" w:rsidRPr="00C74429">
        <w:rPr>
          <w:color w:val="000000"/>
        </w:rPr>
        <w:t xml:space="preserve"> </w:t>
      </w:r>
      <w:r w:rsidR="00C2090A">
        <w:rPr>
          <w:color w:val="000000"/>
        </w:rPr>
        <w:t>дипломами I, II, III степен</w:t>
      </w:r>
      <w:r w:rsidR="00CB017F" w:rsidRPr="00C74429">
        <w:rPr>
          <w:color w:val="000000"/>
        </w:rPr>
        <w:t>и</w:t>
      </w:r>
      <w:r w:rsidR="00C2090A">
        <w:rPr>
          <w:color w:val="000000"/>
        </w:rPr>
        <w:t xml:space="preserve"> и</w:t>
      </w:r>
      <w:r w:rsidR="00CB017F" w:rsidRPr="00C74429">
        <w:rPr>
          <w:color w:val="000000"/>
        </w:rPr>
        <w:t xml:space="preserve"> </w:t>
      </w:r>
      <w:r w:rsidR="00F36105">
        <w:rPr>
          <w:color w:val="000000"/>
        </w:rPr>
        <w:t>ценными</w:t>
      </w:r>
      <w:r w:rsidR="00C74429">
        <w:rPr>
          <w:color w:val="000000"/>
        </w:rPr>
        <w:t xml:space="preserve"> подарками. </w:t>
      </w:r>
    </w:p>
    <w:p w14:paraId="6B0DE30A" w14:textId="77777777" w:rsidR="00C74429" w:rsidRDefault="00C74429" w:rsidP="00CB017F">
      <w:pPr>
        <w:pStyle w:val="rtejustify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14:paraId="0ECBEE99" w14:textId="77777777" w:rsidR="00C74429" w:rsidRPr="00C74429" w:rsidRDefault="00C74429" w:rsidP="00F36105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color w:val="291E1E"/>
        </w:rPr>
      </w:pPr>
      <w:r>
        <w:rPr>
          <w:rStyle w:val="a3"/>
          <w:color w:val="000000"/>
        </w:rPr>
        <w:t>9. Финансирование Флешмоба</w:t>
      </w:r>
    </w:p>
    <w:p w14:paraId="408D0FB7" w14:textId="77777777" w:rsidR="00CB017F" w:rsidRPr="00C2090A" w:rsidRDefault="00C74429" w:rsidP="00C2090A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</w:rPr>
      </w:pPr>
      <w:r>
        <w:rPr>
          <w:color w:val="000000"/>
        </w:rPr>
        <w:t xml:space="preserve">9.1 Финансирование Флешмоба </w:t>
      </w:r>
      <w:r w:rsidRPr="00C74429">
        <w:rPr>
          <w:color w:val="000000"/>
        </w:rPr>
        <w:t xml:space="preserve">осуществляется за счёт </w:t>
      </w:r>
      <w:r w:rsidR="005B59F0">
        <w:rPr>
          <w:color w:val="000000"/>
        </w:rPr>
        <w:t xml:space="preserve">денежных средств </w:t>
      </w:r>
      <w:r w:rsidR="00C2090A">
        <w:rPr>
          <w:color w:val="000000"/>
        </w:rPr>
        <w:t>Р</w:t>
      </w:r>
      <w:r w:rsidR="00225121">
        <w:rPr>
          <w:color w:val="000000"/>
        </w:rPr>
        <w:t>егионального отделения О</w:t>
      </w:r>
      <w:r>
        <w:rPr>
          <w:color w:val="000000"/>
        </w:rPr>
        <w:t>бщероссийской общественно-государственной о</w:t>
      </w:r>
      <w:r w:rsidR="00C2090A">
        <w:rPr>
          <w:color w:val="000000"/>
        </w:rPr>
        <w:t>рганизации «Союз женщин России» Республики Карелия</w:t>
      </w:r>
    </w:p>
    <w:p w14:paraId="7EA0B8CB" w14:textId="77777777" w:rsidR="00E61101" w:rsidRPr="008D2B97" w:rsidRDefault="00E61101">
      <w:pPr>
        <w:rPr>
          <w:rFonts w:ascii="Times New Roman" w:hAnsi="Times New Roman" w:cs="Times New Roman"/>
          <w:sz w:val="24"/>
          <w:szCs w:val="24"/>
        </w:rPr>
      </w:pPr>
    </w:p>
    <w:p w14:paraId="76DE315D" w14:textId="77777777" w:rsidR="001E5CA5" w:rsidRPr="008D2B97" w:rsidRDefault="001E5CA5">
      <w:pPr>
        <w:rPr>
          <w:rFonts w:ascii="Times New Roman" w:hAnsi="Times New Roman" w:cs="Times New Roman"/>
          <w:sz w:val="24"/>
          <w:szCs w:val="24"/>
        </w:rPr>
      </w:pPr>
    </w:p>
    <w:sectPr w:rsidR="001E5CA5" w:rsidRPr="008D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-OK" w:date="2021-07-06T15:43:00Z" w:initials="U">
    <w:p w14:paraId="06E82B64" w14:textId="77777777" w:rsidR="0049490A" w:rsidRDefault="0049490A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E82B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7971"/>
    <w:multiLevelType w:val="hybridMultilevel"/>
    <w:tmpl w:val="D8E2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7497"/>
    <w:multiLevelType w:val="multilevel"/>
    <w:tmpl w:val="9076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OK">
    <w15:presenceInfo w15:providerId="None" w15:userId="USER-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7"/>
    <w:rsid w:val="001E5CA5"/>
    <w:rsid w:val="00225121"/>
    <w:rsid w:val="00277380"/>
    <w:rsid w:val="0049490A"/>
    <w:rsid w:val="005B59F0"/>
    <w:rsid w:val="007C361E"/>
    <w:rsid w:val="008A034F"/>
    <w:rsid w:val="008D2B97"/>
    <w:rsid w:val="00A43F68"/>
    <w:rsid w:val="00AB6EAC"/>
    <w:rsid w:val="00BD281D"/>
    <w:rsid w:val="00C13099"/>
    <w:rsid w:val="00C2090A"/>
    <w:rsid w:val="00C74429"/>
    <w:rsid w:val="00CB017F"/>
    <w:rsid w:val="00E61101"/>
    <w:rsid w:val="00F36105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EA2B"/>
  <w15:chartTrackingRefBased/>
  <w15:docId w15:val="{BC176D09-5C95-477D-87DA-23E35F0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D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2B97"/>
    <w:rPr>
      <w:b/>
      <w:bCs/>
    </w:rPr>
  </w:style>
  <w:style w:type="paragraph" w:customStyle="1" w:styleId="rtejustify">
    <w:name w:val="rtejustify"/>
    <w:basedOn w:val="a"/>
    <w:rsid w:val="008D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2B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01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09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949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9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9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9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7</cp:revision>
  <cp:lastPrinted>2021-07-06T13:22:00Z</cp:lastPrinted>
  <dcterms:created xsi:type="dcterms:W3CDTF">2020-06-01T13:55:00Z</dcterms:created>
  <dcterms:modified xsi:type="dcterms:W3CDTF">2021-07-06T13:40:00Z</dcterms:modified>
</cp:coreProperties>
</file>